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BD5F" w14:textId="77777777" w:rsidR="005E1367" w:rsidRPr="0042250A" w:rsidRDefault="005E1367" w:rsidP="005E1367">
      <w:pPr>
        <w:jc w:val="right"/>
      </w:pPr>
      <w:bookmarkStart w:id="0" w:name="_GoBack"/>
      <w:bookmarkEnd w:id="0"/>
      <w:r w:rsidRPr="0042250A">
        <w:rPr>
          <w:rFonts w:hint="eastAsia"/>
        </w:rPr>
        <w:t>年　　月　　日</w:t>
      </w:r>
    </w:p>
    <w:p w14:paraId="6515B36F" w14:textId="77777777" w:rsidR="005E1367" w:rsidRPr="0042250A" w:rsidRDefault="005E1367" w:rsidP="005E1367">
      <w:pPr>
        <w:jc w:val="right"/>
      </w:pPr>
    </w:p>
    <w:p w14:paraId="0C91A5EF" w14:textId="77777777" w:rsidR="005E1367" w:rsidRPr="0042250A" w:rsidRDefault="005E1367" w:rsidP="005E1367">
      <w:r w:rsidRPr="0042250A">
        <w:rPr>
          <w:rFonts w:hint="eastAsia"/>
        </w:rPr>
        <w:t>広島市立大学芸術学研究科長</w:t>
      </w:r>
    </w:p>
    <w:p w14:paraId="4A9777EC" w14:textId="77777777" w:rsidR="005E1367" w:rsidRPr="0042250A" w:rsidRDefault="005E1367" w:rsidP="005E1367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広島市立大学芸術学研究科博士前期課程造形芸術専攻</w:t>
      </w:r>
    </w:p>
    <w:p w14:paraId="2FE0781F" w14:textId="77777777" w:rsidR="005E1367" w:rsidRPr="0042250A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研究分野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16CF981" w14:textId="77777777" w:rsidR="005E1367" w:rsidRPr="0042250A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CACA533" w14:textId="77777777" w:rsidR="005E1367" w:rsidRPr="0042250A" w:rsidRDefault="005E1367" w:rsidP="005E1367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664A7F79" w14:textId="77777777" w:rsidR="005E1367" w:rsidRPr="0042250A" w:rsidRDefault="005E1367" w:rsidP="005E1367">
      <w:pPr>
        <w:spacing w:line="220" w:lineRule="exact"/>
        <w:ind w:right="-40" w:firstLineChars="2142" w:firstLine="4498"/>
      </w:pPr>
      <w:r w:rsidRPr="0042250A">
        <w:rPr>
          <w:rFonts w:hint="eastAsia"/>
        </w:rPr>
        <w:t>主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指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導</w:t>
      </w:r>
    </w:p>
    <w:p w14:paraId="53093F04" w14:textId="77777777" w:rsidR="005E1367" w:rsidRPr="0042250A" w:rsidRDefault="005E1367" w:rsidP="005E1367">
      <w:pPr>
        <w:spacing w:line="220" w:lineRule="exact"/>
        <w:ind w:right="-40" w:firstLineChars="2142" w:firstLine="4498"/>
      </w:pPr>
      <w:r w:rsidRPr="0042250A">
        <w:rPr>
          <w:rFonts w:hint="eastAsia"/>
        </w:rPr>
        <w:t>教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員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24C3522C" w14:textId="77777777" w:rsidR="005E1367" w:rsidRPr="0042250A" w:rsidRDefault="005E1367" w:rsidP="005E1367">
      <w:pPr>
        <w:spacing w:line="360" w:lineRule="auto"/>
        <w:ind w:right="-38" w:firstLineChars="2142" w:firstLine="4498"/>
      </w:pPr>
    </w:p>
    <w:p w14:paraId="74343407" w14:textId="77777777" w:rsidR="005E1367" w:rsidRPr="0042250A" w:rsidRDefault="005E1367" w:rsidP="005E1367">
      <w:pPr>
        <w:spacing w:line="360" w:lineRule="auto"/>
        <w:ind w:right="-38" w:firstLineChars="2142" w:firstLine="4498"/>
      </w:pPr>
    </w:p>
    <w:p w14:paraId="11BCECC7" w14:textId="00BC3761" w:rsidR="005E1367" w:rsidRPr="0042250A" w:rsidRDefault="007A1A8D" w:rsidP="005E1367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kern w:val="0"/>
          <w:sz w:val="28"/>
        </w:rPr>
        <w:t>202</w:t>
      </w:r>
      <w:r w:rsidR="00A635C4">
        <w:rPr>
          <w:kern w:val="0"/>
          <w:sz w:val="28"/>
        </w:rPr>
        <w:t>1</w:t>
      </w:r>
      <w:r w:rsidR="005E1367" w:rsidRPr="0042250A">
        <w:rPr>
          <w:rFonts w:hint="eastAsia"/>
          <w:kern w:val="0"/>
          <w:sz w:val="28"/>
        </w:rPr>
        <w:t>年度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ア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ド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バ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イ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ザ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ー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教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員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希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望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届</w:t>
      </w:r>
    </w:p>
    <w:p w14:paraId="17D44811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45DD6960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5A20605D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271DBD7B" w14:textId="77777777" w:rsidR="005E1367" w:rsidRPr="0042250A" w:rsidRDefault="005E1367" w:rsidP="005E1367">
      <w:pPr>
        <w:pStyle w:val="a3"/>
        <w:ind w:firstLineChars="100" w:firstLine="210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3AFAEE87" w14:textId="77777777" w:rsidR="005E1367" w:rsidRPr="0042250A" w:rsidRDefault="005E1367" w:rsidP="005E1367"/>
    <w:p w14:paraId="479D7886" w14:textId="77777777" w:rsidR="005E1367" w:rsidRPr="0042250A" w:rsidRDefault="005E1367" w:rsidP="005E1367">
      <w:pPr>
        <w:jc w:val="center"/>
      </w:pPr>
      <w:r w:rsidRPr="0042250A">
        <w:rPr>
          <w:rFonts w:hint="eastAsia"/>
        </w:rPr>
        <w:t>記</w:t>
      </w:r>
    </w:p>
    <w:p w14:paraId="7F259174" w14:textId="77777777" w:rsidR="005E1367" w:rsidRPr="0042250A" w:rsidRDefault="005E1367" w:rsidP="005E136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42250A" w:rsidRPr="0042250A" w14:paraId="202581CE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5F4A1B1B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38FEC056" w14:textId="77777777" w:rsidR="005E1367" w:rsidRPr="0042250A" w:rsidRDefault="005E1367" w:rsidP="005E1367">
            <w:pPr>
              <w:jc w:val="center"/>
            </w:pPr>
            <w:r w:rsidRPr="0042250A">
              <w:rPr>
                <w:rFonts w:hint="eastAsia"/>
              </w:rPr>
              <w:t>情報科学研究科</w:t>
            </w:r>
          </w:p>
        </w:tc>
      </w:tr>
      <w:tr w:rsidR="0042250A" w:rsidRPr="0042250A" w14:paraId="24B7D1C9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59F17827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1F9B527A" w14:textId="77777777" w:rsidR="005E1367" w:rsidRPr="0042250A" w:rsidRDefault="005E1367" w:rsidP="00A61146">
            <w:pPr>
              <w:jc w:val="left"/>
            </w:pPr>
            <w:r w:rsidRPr="0042250A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42250A" w:rsidRPr="0042250A" w14:paraId="47219907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3AF7E017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525CA48D" w14:textId="77777777" w:rsidR="005E1367" w:rsidRPr="0042250A" w:rsidRDefault="005E1367" w:rsidP="00A61146"/>
        </w:tc>
      </w:tr>
    </w:tbl>
    <w:p w14:paraId="6EF87948" w14:textId="77777777" w:rsidR="005E1367" w:rsidRPr="0042250A" w:rsidRDefault="005E1367" w:rsidP="005E1367">
      <w:pPr>
        <w:pStyle w:val="a5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＊　この書類は、本年度内に随時、事務局芸術学部分室へ提出することができる。</w:t>
      </w:r>
    </w:p>
    <w:p w14:paraId="4D51B3E5" w14:textId="77777777" w:rsidR="005E1367" w:rsidRPr="0042250A" w:rsidRDefault="005E1367" w:rsidP="005E1367"/>
    <w:p w14:paraId="526F3208" w14:textId="77777777" w:rsidR="00742EE3" w:rsidRPr="0042250A" w:rsidRDefault="00742EE3" w:rsidP="0055306C"/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39D2" w14:textId="77777777" w:rsidR="005D5B37" w:rsidRDefault="005D5B37" w:rsidP="00F13CF5">
      <w:r>
        <w:separator/>
      </w:r>
    </w:p>
  </w:endnote>
  <w:endnote w:type="continuationSeparator" w:id="0">
    <w:p w14:paraId="2F1436F1" w14:textId="77777777" w:rsidR="005D5B37" w:rsidRDefault="005D5B37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267C" w14:textId="77777777" w:rsidR="005D5B37" w:rsidRDefault="005D5B37" w:rsidP="00F13CF5">
      <w:r>
        <w:separator/>
      </w:r>
    </w:p>
  </w:footnote>
  <w:footnote w:type="continuationSeparator" w:id="0">
    <w:p w14:paraId="27C629F4" w14:textId="77777777" w:rsidR="005D5B37" w:rsidRDefault="005D5B37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63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34AB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273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A1A8D"/>
    <w:rsid w:val="00807AFE"/>
    <w:rsid w:val="00810BE1"/>
    <w:rsid w:val="008576D3"/>
    <w:rsid w:val="008C44E0"/>
    <w:rsid w:val="00912822"/>
    <w:rsid w:val="0096088A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DC86-1CBF-4190-8126-664E98DC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3</cp:revision>
  <cp:lastPrinted>2020-05-03T02:05:00Z</cp:lastPrinted>
  <dcterms:created xsi:type="dcterms:W3CDTF">2021-03-29T07:37:00Z</dcterms:created>
  <dcterms:modified xsi:type="dcterms:W3CDTF">2021-04-09T10:36:00Z</dcterms:modified>
</cp:coreProperties>
</file>